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7C062" w14:textId="22A85541" w:rsidR="00E25EBB" w:rsidRDefault="00946F93">
      <w:pPr>
        <w:spacing w:before="240" w:after="240"/>
        <w:ind w:firstLine="1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1</w:t>
      </w:r>
    </w:p>
    <w:p w14:paraId="3DCC17C3" w14:textId="77777777" w:rsidR="00E25EBB" w:rsidRDefault="00946F93">
      <w:pPr>
        <w:spacing w:before="240" w:after="240"/>
        <w:ind w:firstLine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Название программы внеурочной деятельности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рабочая программа по внеурочной деятельности «Хочу всё знать» для 1–4 классов.</w:t>
      </w:r>
    </w:p>
    <w:p w14:paraId="59B87B77" w14:textId="77777777" w:rsidR="00E25EBB" w:rsidRDefault="00946F93">
      <w:pPr>
        <w:spacing w:before="240" w:after="240"/>
        <w:ind w:firstLine="1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занятия – </w:t>
      </w:r>
      <w:r>
        <w:rPr>
          <w:rFonts w:ascii="Times New Roman" w:eastAsia="Times New Roman" w:hAnsi="Times New Roman" w:cs="Times New Roman"/>
          <w:sz w:val="24"/>
          <w:szCs w:val="24"/>
        </w:rPr>
        <w:t>«Охрана природы»</w:t>
      </w:r>
    </w:p>
    <w:p w14:paraId="15656617" w14:textId="77777777" w:rsidR="00E25EBB" w:rsidRDefault="00946F93">
      <w:pPr>
        <w:spacing w:before="240" w:after="240"/>
        <w:ind w:firstLine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занятия: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формирование знаний об экологических проблемах; умение анализировать информацию о природе, выделять основные проблемы и находить взаимосвязи между действиями человека и состоянием окружающей среды;</w:t>
      </w:r>
      <w:r>
        <w:rPr>
          <w:rFonts w:ascii="Roboto" w:eastAsia="Roboto" w:hAnsi="Roboto" w:cs="Roboto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развитие ответственности за сохранение окружающей среды; воспитание осознания практической значимости сохранять и оберегать природный мир, следовать доступным экологическим правилам в деятельности и поведении. </w:t>
      </w:r>
    </w:p>
    <w:p w14:paraId="6E0A3C5F" w14:textId="77777777" w:rsidR="00E25EBB" w:rsidRDefault="00946F93">
      <w:pPr>
        <w:spacing w:before="240" w:after="240"/>
        <w:ind w:firstLine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14:paraId="19BAF54F" w14:textId="77777777" w:rsidR="00E25EBB" w:rsidRDefault="00946F93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дидактические</w:t>
      </w:r>
    </w:p>
    <w:p w14:paraId="3461A7A6" w14:textId="5084DBEB" w:rsidR="00E25EBB" w:rsidRDefault="00946F93">
      <w:pPr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формировать знания об экологических проблемах;</w:t>
      </w:r>
    </w:p>
    <w:p w14:paraId="21695DE1" w14:textId="77777777" w:rsidR="00E25EBB" w:rsidRDefault="00946F93">
      <w:pPr>
        <w:numPr>
          <w:ilvl w:val="0"/>
          <w:numId w:val="1"/>
        </w:num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формировать умение анализировать информацию о природе, выделять основные проблемы и находить взаимосвязи между действиями человека и состоянием окружающей среды.</w:t>
      </w:r>
    </w:p>
    <w:p w14:paraId="62433AA8" w14:textId="77777777" w:rsidR="00E25EBB" w:rsidRDefault="00946F93">
      <w:pPr>
        <w:spacing w:before="240" w:after="240"/>
        <w:ind w:firstLine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развивающие</w:t>
      </w:r>
    </w:p>
    <w:p w14:paraId="482E2888" w14:textId="77777777" w:rsidR="00E25EBB" w:rsidRDefault="00946F93">
      <w:pPr>
        <w:numPr>
          <w:ilvl w:val="0"/>
          <w:numId w:val="2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развивать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умение анализировать ситуации, связанные с охраной природы, и предлагать возможные решения для их улучшения;</w:t>
      </w:r>
    </w:p>
    <w:p w14:paraId="2DD5B9A8" w14:textId="13F5968C" w:rsidR="00E25EBB" w:rsidRDefault="00946F93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развивать умение бережного отношение к природе, с помощью выполнения заданий;</w:t>
      </w:r>
    </w:p>
    <w:p w14:paraId="7B402A1C" w14:textId="77777777" w:rsidR="00E25EBB" w:rsidRDefault="00946F93">
      <w:pPr>
        <w:numPr>
          <w:ilvl w:val="0"/>
          <w:numId w:val="2"/>
        </w:num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развивать умение работать в группе, обсуждения идей и совместного поиска решений.  </w:t>
      </w:r>
    </w:p>
    <w:p w14:paraId="679C6A55" w14:textId="77777777" w:rsidR="00E25EBB" w:rsidRDefault="00946F93">
      <w:pPr>
        <w:spacing w:before="240" w:after="240"/>
        <w:ind w:firstLine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воспитательные</w:t>
      </w:r>
    </w:p>
    <w:p w14:paraId="76A829F3" w14:textId="77777777" w:rsidR="00E25EBB" w:rsidRDefault="00946F93">
      <w:pPr>
        <w:numPr>
          <w:ilvl w:val="0"/>
          <w:numId w:val="3"/>
        </w:num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воспитание осознания практической значимости сохранять и оберегать природный мир, следовать доступным экологическим правилам в деятельности и поведении.</w:t>
      </w:r>
    </w:p>
    <w:p w14:paraId="2C5E3EC6" w14:textId="77777777" w:rsidR="00E25EBB" w:rsidRDefault="00946F93">
      <w:pPr>
        <w:spacing w:before="240"/>
        <w:ind w:firstLine="1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Направление - </w:t>
      </w:r>
      <w:r>
        <w:rPr>
          <w:rFonts w:ascii="Times New Roman" w:eastAsia="Times New Roman" w:hAnsi="Times New Roman" w:cs="Times New Roman"/>
          <w:sz w:val="24"/>
          <w:szCs w:val="24"/>
        </w:rPr>
        <w:t>духовно-нравственное.</w:t>
      </w:r>
    </w:p>
    <w:p w14:paraId="369AF032" w14:textId="77777777" w:rsidR="00E25EBB" w:rsidRDefault="00946F93">
      <w:pPr>
        <w:spacing w:before="240"/>
        <w:ind w:firstLine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Используемая литература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рабочая программа по внеурочной деятельности «Хочу всё знать» для 1–4 классов, раздаточный материал (см. Приложения)</w:t>
      </w:r>
    </w:p>
    <w:p w14:paraId="70FD85D4" w14:textId="77777777" w:rsidR="00E25EBB" w:rsidRDefault="00E25EBB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shd w:val="clear" w:color="auto" w:fill="EA9999"/>
        </w:rPr>
      </w:pPr>
    </w:p>
    <w:tbl>
      <w:tblPr>
        <w:tblStyle w:val="a5"/>
        <w:tblW w:w="15435" w:type="dxa"/>
        <w:tblInd w:w="-14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45"/>
        <w:gridCol w:w="1680"/>
        <w:gridCol w:w="5340"/>
        <w:gridCol w:w="4515"/>
        <w:gridCol w:w="1350"/>
        <w:gridCol w:w="1095"/>
        <w:gridCol w:w="1110"/>
      </w:tblGrid>
      <w:tr w:rsidR="00E25EBB" w14:paraId="0825DD13" w14:textId="77777777" w:rsidTr="003C1DBA">
        <w:trPr>
          <w:trHeight w:val="975"/>
        </w:trPr>
        <w:tc>
          <w:tcPr>
            <w:tcW w:w="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0403C9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8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1213E8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 занятия</w:t>
            </w:r>
          </w:p>
        </w:tc>
        <w:tc>
          <w:tcPr>
            <w:tcW w:w="534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92759C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педагога</w:t>
            </w:r>
          </w:p>
        </w:tc>
        <w:tc>
          <w:tcPr>
            <w:tcW w:w="451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B6C2B5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135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5855D9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Методы и приемы работы</w:t>
            </w:r>
          </w:p>
        </w:tc>
        <w:tc>
          <w:tcPr>
            <w:tcW w:w="109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E2333C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Формы организации деятельности </w:t>
            </w:r>
          </w:p>
        </w:tc>
        <w:tc>
          <w:tcPr>
            <w:tcW w:w="11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D450A0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Дидактические средства</w:t>
            </w:r>
          </w:p>
        </w:tc>
      </w:tr>
      <w:tr w:rsidR="00E25EBB" w14:paraId="3F139AC7" w14:textId="77777777" w:rsidTr="003C1DBA">
        <w:trPr>
          <w:trHeight w:val="600"/>
        </w:trPr>
        <w:tc>
          <w:tcPr>
            <w:tcW w:w="34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9ED84D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DCD6DD" w14:textId="77777777" w:rsidR="00E25EBB" w:rsidRDefault="00946F93">
            <w:pPr>
              <w:spacing w:before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Вводный)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2BD4C5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- Ребята, случилась беда-злой волшебник «УРАГАН» заколдовал слово «ПРИРОДА». И теперь, мы с вами должны спасти природу.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2 СЛАЙД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А для этого мы с вами отправляемся в уникальное, очень интересное и познавательное путешествие в мир природы. Вам на пути встретятся разные препятствия и трудные задания, справившись с которыми, вы получите буквы.</w:t>
            </w:r>
          </w:p>
          <w:p w14:paraId="468E6667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Собрав буквы, вы вернёте их в наше заколдованное слово и расколдуете «ПРИРОДУ».</w:t>
            </w:r>
          </w:p>
          <w:p w14:paraId="5FFB5947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В пути вам пригодятся знания и смекалка, дружба и находчивость, быстрота и аккуратность выполнения заданий.</w:t>
            </w:r>
          </w:p>
          <w:p w14:paraId="489CED28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Как и в любом путешествии, вы должны помогать друг другу, а не винить других за неудачи и ошибки. Действуйте дружно, весело и вам будет сопутствовать удача!</w:t>
            </w:r>
          </w:p>
          <w:p w14:paraId="4742F4BE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-Итак, вы готовы?</w:t>
            </w:r>
          </w:p>
          <w:p w14:paraId="6EB3F55D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Дети получают карту с указанием станций, которые им встретятся на пути, и выдвигаются в путь.</w:t>
            </w:r>
          </w:p>
          <w:p w14:paraId="08D8D08C" w14:textId="77777777" w:rsidR="00E25EBB" w:rsidRDefault="00946F93">
            <w:pPr>
              <w:shd w:val="clear" w:color="auto" w:fill="FFFFFF"/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3 СЛАЙД 1 СТАНЦИЯ “ЗАГАДОЧНАЯ”</w:t>
            </w:r>
          </w:p>
          <w:p w14:paraId="00C543BC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Итак, мы начинаем наше увлекательное путешествие. Вам необходимо слушать внимательно, чтобы выполнить это задание. ПРЕЗЕНТАЦИЯ</w:t>
            </w:r>
          </w:p>
          <w:p w14:paraId="2AC4319B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4 СЛАЙД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В лесу на одной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ножке Выросла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лепёшка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Гриб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43AFC487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lastRenderedPageBreak/>
              <w:t>5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Стоит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полянке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В красном платье Татьянка, Вся в белых крапинках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Мухомор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49133D61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6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Что не сеяно родится?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Трава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02269B97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7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Мягок, а не пух, зелен, а не трава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Мох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1E2BB22B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8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Не птичка, а с крыльями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Бабочка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0D5EEBF3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9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Серовата,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зубовата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– Днём спит, а ночью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летает 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прохожих пугает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Сова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0D8E88F8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10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По полю рыщет, Телят, ягнят ищет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Волк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302954B5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11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Косой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бес Поскакал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в лес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Заяц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3CA36996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12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СЛАЙД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Ползун ползёт, иглы везёт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(Ёж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6416846B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13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Летом гуляет, зимой отдыхает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Медведь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).</w:t>
            </w:r>
          </w:p>
          <w:p w14:paraId="4EE2F069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14 СЛАЙД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- Все молодцы, проявили смекалку и сообразительность и получаете букву П. Бегите на следующие станции на поиск пропавших букв.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2DC96D" w14:textId="77777777" w:rsidR="00E25EBB" w:rsidRDefault="00946F93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Приветствуют.</w:t>
            </w:r>
          </w:p>
          <w:p w14:paraId="3E956045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9B12B5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2962D9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20868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C95513" w14:textId="77777777" w:rsidR="00E25EBB" w:rsidRDefault="00946F93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Слушают учителя.</w:t>
            </w:r>
          </w:p>
          <w:p w14:paraId="65D184D4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E1AB6F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7A82D0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F935F6" w14:textId="77777777" w:rsidR="00E25EBB" w:rsidRDefault="00946F93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Получают маршрутный лист.</w:t>
            </w:r>
          </w:p>
          <w:p w14:paraId="1297F463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874185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E97710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89824B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585D26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FA55D7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BC0D8C" w14:textId="77777777" w:rsidR="00E25EBB" w:rsidRDefault="00946F93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Отгадывают загадки.</w:t>
            </w:r>
          </w:p>
          <w:p w14:paraId="696071D3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FB8DCF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7C1617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684CAB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520D92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DF5E86" w14:textId="77777777" w:rsidR="00E25EBB" w:rsidRDefault="00E25EBB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3A1544" w14:textId="77777777" w:rsidR="00E25EBB" w:rsidRDefault="00946F93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Идут на следующую станцию.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4EC2B2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Словесный: слово учителя, беседа, наводящие вопросы, инструктаж.</w:t>
            </w:r>
          </w:p>
          <w:p w14:paraId="348FFD35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Наглядный: демонстрация презентации, раздаточный материал.</w:t>
            </w:r>
          </w:p>
          <w:p w14:paraId="12F1AC3B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 “загадки”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68FBF8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Ф, Г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973D33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Презентация, раздаточный материал</w:t>
            </w:r>
          </w:p>
        </w:tc>
      </w:tr>
      <w:tr w:rsidR="00E25EBB" w14:paraId="4627DD8C" w14:textId="77777777" w:rsidTr="003C1DBA">
        <w:trPr>
          <w:trHeight w:val="810"/>
        </w:trPr>
        <w:tc>
          <w:tcPr>
            <w:tcW w:w="34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25A88B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BFDE0C" w14:textId="77777777" w:rsidR="00E25EBB" w:rsidRDefault="00946F93">
            <w:pPr>
              <w:spacing w:line="240" w:lineRule="auto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B64E73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8EC4E52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Станция  «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Четвёртый лишний».</w:t>
            </w:r>
          </w:p>
          <w:p w14:paraId="3C8570A3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Здравствуйте ребята, я рада приветствовать вас на станции “Четвертый лишний”. Здесь вы сможете проявить свою смекалку и наблюдательность. Перед вами лежат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карточки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выстроенные в ряд, ваша задача убрать из ряда все карточки, которые вы считаете лишними в этой строке. После завершения объясните свой выбор.</w:t>
            </w:r>
          </w:p>
          <w:p w14:paraId="663EF6AD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Клён, рябина, ель,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  <w:t>шиповник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  <w:p w14:paraId="188A4668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Липа, осина, клён,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  <w:t>яблоня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  <w:p w14:paraId="0BBBCB6B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Груша, слива,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  <w:t>тополь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вишня.</w:t>
            </w:r>
          </w:p>
          <w:p w14:paraId="3E776DDC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  <w:t>Камыш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клевер, подорожник, крапива</w:t>
            </w:r>
          </w:p>
          <w:p w14:paraId="06BE6E49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-Молодцы ребята, скажите, а что объединяет все эти картинки? Верно, все это можно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назвать одним словом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растения!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Как вы считаете, должны ли люди ухаживать за растениями? Как мы можем позаботится о них? Отлично.</w:t>
            </w:r>
          </w:p>
          <w:p w14:paraId="5299A66F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Выберите лишнее в последнем ряду </w:t>
            </w:r>
          </w:p>
          <w:p w14:paraId="6B92C7D7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Лейка,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  <w:t>мусор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удобрение, солнце</w:t>
            </w:r>
          </w:p>
          <w:p w14:paraId="790962F0" w14:textId="77777777" w:rsidR="00E25EBB" w:rsidRDefault="00946F93">
            <w:pPr>
              <w:keepLines/>
              <w:shd w:val="clear" w:color="auto" w:fill="FFFFFF"/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 прошли станцию “Четвертый лишний” и можете идти дальше.</w:t>
            </w:r>
          </w:p>
          <w:p w14:paraId="78257750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14:paraId="505F2814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Станция “Сортировка мусора”</w:t>
            </w:r>
          </w:p>
          <w:p w14:paraId="6D917662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Здравствуйте, вы оказались на станции сортировки мусора.</w:t>
            </w:r>
          </w:p>
          <w:p w14:paraId="007775C2" w14:textId="5FD7D3D2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Современные люди потребляют намного больше, чем предыдущие поколения. Объемы потребления ежегодно стремятся вверх, а с ними увеличиваются и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объемы  отходов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Проблема  мусора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на  сегодняшний  день  уже  не  просто трудность,  а  глобальная  экологическая  задача,  которая  требует немедленного  решения.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  некоторых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странах  уже  довольно  давно  пришло осознание  всей  опасности  загрязнения  отходами,  а  где  —  то  ситуация держится  на  прежнем  уровне.  Экологическая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проблема  отходов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получила сильный  толчок  благодаря  техническому  прогрессу.  Несомненно, он дал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человечеству  неисчислимо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много,  но  и  ситуация  с  отходами  в  мире ухудшилась.  Разработаны новые виды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материалов  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например,  пластик), которые разлагаются сотни лет или не разлагаются вообще.  В итоге они гниют на свалках, выделяя целый букет токсинов. Разложение мусора происходит долгие годы.</w:t>
            </w:r>
          </w:p>
          <w:p w14:paraId="01ED332D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Нам нужно разложить весь мусор по специальным контейнерам.</w:t>
            </w:r>
          </w:p>
          <w:p w14:paraId="03D0F276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i/>
                <w:color w:val="434343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color w:val="434343"/>
                <w:sz w:val="20"/>
                <w:szCs w:val="20"/>
                <w:u w:val="single"/>
              </w:rPr>
              <w:t>(Приложение, сортировка мусора)</w:t>
            </w:r>
          </w:p>
          <w:p w14:paraId="01F23ED2" w14:textId="5BCDEF83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Прекрасно, вы отлично справились с заданием и за это вы получаете буквы “</w:t>
            </w:r>
            <w:r w:rsidR="002A4651">
              <w:rPr>
                <w:rFonts w:ascii="Times New Roman" w:eastAsia="Times New Roman" w:hAnsi="Times New Roman" w:cs="Times New Roman"/>
                <w:sz w:val="20"/>
                <w:szCs w:val="20"/>
              </w:rPr>
              <w:t>И,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”. Можете отправляться на следующую станцию.</w:t>
            </w:r>
          </w:p>
          <w:p w14:paraId="4560ADFE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14:paraId="28FFB065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Станция “Сказочная”</w:t>
            </w:r>
          </w:p>
          <w:p w14:paraId="741ED48D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Здравствуйте ребята,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 xml:space="preserve">я приветствую вас на станции «Сказочная». Многие сказки несут в себе экологическое начало, экологические знания. Одни сказки появлялись из наблюдений за окружающим миром, другие – попытка объяснить природные явления или повадки животных. Сейчас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 сможете проявить свои знания, воображение и фантазию.</w:t>
            </w:r>
          </w:p>
          <w:p w14:paraId="5DCD1876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0304ECC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 xml:space="preserve">Назовите сказки, в которых встречается живая (растения, животные, птицы) природа. </w:t>
            </w:r>
          </w:p>
          <w:p w14:paraId="784B991C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</w:pPr>
          </w:p>
          <w:p w14:paraId="073DBF70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 xml:space="preserve">Молодцы, много знаете сказок. </w:t>
            </w:r>
          </w:p>
          <w:p w14:paraId="66E5CD54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</w:pPr>
          </w:p>
          <w:p w14:paraId="1902FEB6" w14:textId="2D93A5CF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 xml:space="preserve">Перед вами карточка. На ней изображено </w:t>
            </w:r>
            <w:r w:rsidR="002A46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>три сказки,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 xml:space="preserve"> и </w:t>
            </w:r>
            <w:r w:rsidR="002A46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>герои,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 xml:space="preserve"> которые были в сказке. Ваша задача подчеркнуть </w:t>
            </w:r>
            <w:r w:rsidR="002A46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>только животных,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 xml:space="preserve"> которые встречаются в сказках. </w:t>
            </w:r>
          </w:p>
          <w:p w14:paraId="22F254E0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</w:pPr>
          </w:p>
          <w:p w14:paraId="45AED729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  <w:t xml:space="preserve">Итак, каких героев вы подчеркнули?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Молодцы ребята. </w:t>
            </w:r>
          </w:p>
          <w:p w14:paraId="5F812C2A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883327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Как вы думаете, почему важно беречь животных и их среду обитания?  </w:t>
            </w:r>
          </w:p>
          <w:p w14:paraId="791F4E95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14:paraId="4116AE3A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Верно, работая вместе, мы можем достичь большего. Когда люди объединяются для охраны природы, они могут защитить растения и животных и сделать мир лучше.</w:t>
            </w:r>
          </w:p>
          <w:p w14:paraId="1E26C9E7" w14:textId="77777777" w:rsidR="00E25EBB" w:rsidRDefault="00E25EBB">
            <w:pPr>
              <w:keepLines/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1C6CCC" w14:textId="77777777" w:rsidR="00E25EBB" w:rsidRDefault="00946F93">
            <w:pPr>
              <w:keepLines/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Молодцы, вы прошли станцию “Сказочная” и за это вы получаете букву “О”. Можете отправляться на следующую станцию.</w:t>
            </w:r>
          </w:p>
          <w:p w14:paraId="4A86ABB2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(Приложение, карточка)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75A07C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  <w:p w14:paraId="5A9A8033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35057B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204189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7EF65E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BE4692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A62164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5B9E59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D66578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FF8738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F33C86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65979A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75CE41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766F41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96C9B5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C50E55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C383CE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A46720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15290A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D44C8F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89E164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989231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2D4BF9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C87822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B580AC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163BE5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04B24E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394CC1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49AE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114937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3294E0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8643AB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DEDF59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2B2636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65A708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C5A756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B16862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FE3EC9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BB6DED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74ECD2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AE1851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E7C812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F342EA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5AE5E5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3268B2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E73AB8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C49EAD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083A2C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AC9655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100762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Слушают задание. </w:t>
            </w:r>
          </w:p>
          <w:p w14:paraId="22F7FF8A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1308CF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459F1A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F5813C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6BBE01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64F2B9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C06C30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034421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Три медведя, по щучьему велению, золотая рыбка. </w:t>
            </w:r>
          </w:p>
          <w:p w14:paraId="7A5985E5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728F36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ECEF8B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AE9B08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7E858E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Выполняют задание. </w:t>
            </w:r>
          </w:p>
          <w:p w14:paraId="7DD677F7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C547B4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5C795D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A8CEBC" w14:textId="629AA115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Репка:</w:t>
            </w:r>
            <w:r w:rsidR="00F31B5D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жучка, кошка и мышка.</w:t>
            </w:r>
          </w:p>
          <w:p w14:paraId="4B0FD5FE" w14:textId="612298F0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Гуси-Лебеди:</w:t>
            </w:r>
            <w:r w:rsidR="00F31B5D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печка, яблоня и молочная река.</w:t>
            </w:r>
          </w:p>
          <w:p w14:paraId="399146FE" w14:textId="07522820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Сказка о рыбаке и рыбке:</w:t>
            </w:r>
            <w:r w:rsidR="00F31B5D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золотая рыбка:</w:t>
            </w:r>
          </w:p>
          <w:p w14:paraId="155D5053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DF2FA8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342005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Важно беречь животных, потому что они живые, как мы! У них есть свои домики в лесах, полях и океанах, </w:t>
            </w:r>
            <w:proofErr w:type="gramStart"/>
            <w:r>
              <w:rPr>
                <w:rFonts w:ascii="Times New Roman" w:eastAsia="Times New Roman" w:hAnsi="Times New Roman" w:cs="Times New Roman"/>
                <w:highlight w:val="white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 если мы их не будем беречь, они могут потеряться или исчезнуть, а также помогают природе. </w:t>
            </w:r>
          </w:p>
          <w:p w14:paraId="52BD0714" w14:textId="77777777" w:rsidR="00E25EBB" w:rsidRDefault="00E25EBB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</w:p>
          <w:p w14:paraId="38C56B00" w14:textId="77777777" w:rsidR="00E25EBB" w:rsidRDefault="00946F93">
            <w:pPr>
              <w:spacing w:line="240" w:lineRule="auto"/>
              <w:ind w:left="-40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Идут на следующую станцию.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A6A596" w14:textId="77777777" w:rsidR="00E25EBB" w:rsidRDefault="00946F93">
            <w:pPr>
              <w:spacing w:line="240" w:lineRule="auto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Словесный: слово учителя, беседа, наводящие вопросы.</w:t>
            </w:r>
          </w:p>
          <w:p w14:paraId="7C2B2303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Наглядный: раздаточный материал.</w:t>
            </w:r>
          </w:p>
          <w:p w14:paraId="1DEB1AC9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 “найди лишнее”</w:t>
            </w:r>
          </w:p>
          <w:p w14:paraId="5F6F4BB0" w14:textId="77777777" w:rsidR="00E25EBB" w:rsidRDefault="00E25EBB">
            <w:pPr>
              <w:spacing w:line="240" w:lineRule="auto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B78165" w14:textId="77777777" w:rsidR="00E25EBB" w:rsidRDefault="00946F93">
            <w:pPr>
              <w:spacing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Ф, Г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EBCD17" w14:textId="77777777" w:rsidR="00E25EBB" w:rsidRDefault="00946F93">
            <w:pPr>
              <w:spacing w:line="240" w:lineRule="auto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Раздаточный материал</w:t>
            </w:r>
          </w:p>
        </w:tc>
      </w:tr>
      <w:tr w:rsidR="00E25EBB" w14:paraId="37DCFC18" w14:textId="77777777" w:rsidTr="003C1DBA">
        <w:trPr>
          <w:trHeight w:val="810"/>
        </w:trPr>
        <w:tc>
          <w:tcPr>
            <w:tcW w:w="34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6B16CF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56B998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Заключительный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1AF77A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СТАНЦИЯ “Безопасность в природе”</w:t>
            </w:r>
          </w:p>
          <w:p w14:paraId="4094EC72" w14:textId="77777777" w:rsidR="00E25EBB" w:rsidRDefault="00946F93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Друзья, вы снова в своем классе! Удалось ли вам расколдовать все буквы?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Взгляните на то, что вы собрали. Каких букв вам не хватает?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Правильно, вам нужно получить еще две буквы — “А” и “Д”.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Поделитесь, чем вы занимались на предыдущих станциях? Верно, вы выполняли различные задания. И сейчас вам предстоит выполнить еще одно задание, чтобы расколдовать оставшиеся две буквы.</w:t>
            </w:r>
          </w:p>
          <w:p w14:paraId="2C3FA52F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Мы живём в городе, ходим на экскурсии в лес и парк. Поэтому мы должны обязательно знать правила безопасности в городе и на природе. </w:t>
            </w:r>
          </w:p>
          <w:p w14:paraId="20B0D8C3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Ребята, на слайде будут появляться картинки. На картинках изображены дети, которые находятся на природе. Посмотрите и скажите, что неправильно они делают, находясь на природе? </w:t>
            </w:r>
          </w:p>
          <w:p w14:paraId="3B787EC4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Вы молоды, ребята. Вы получаете последние две буквы “ДА”. </w:t>
            </w:r>
          </w:p>
          <w:p w14:paraId="18A3FB73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Собирайте скорее наше слово, прикрепим его на магниты к нашей доске.</w:t>
            </w:r>
          </w:p>
          <w:p w14:paraId="65F220E0" w14:textId="77777777" w:rsidR="00E25EBB" w:rsidRDefault="00946F93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Посмотрите, ребята, наша природа ожила! Природа будет нас радовать ещё долгие годы, а мы будем её охранять и беречь!</w:t>
            </w:r>
          </w:p>
          <w:p w14:paraId="14E410C3" w14:textId="47C901B3" w:rsidR="00E25EBB" w:rsidRDefault="00946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Давайте заботиться о ней вместе, передавая эту любовь и ответственность всем</w:t>
            </w:r>
            <w:r w:rsidR="002A465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кто нас окружает. Ведь только сохранив её, мы сможем наслаждаться её красотой и получать вдохновение на протяжении всей жизни.</w:t>
            </w:r>
          </w:p>
          <w:p w14:paraId="0C63C516" w14:textId="77777777" w:rsidR="00E25EBB" w:rsidRDefault="00946F93">
            <w:pPr>
              <w:shd w:val="clear" w:color="auto" w:fill="FFFFFF"/>
              <w:spacing w:line="31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 ваши старания, активность и, конечно, за спасение природы от злого колдуна-урагана мы рады подарить вам маленькие сладкие призы!</w:t>
            </w:r>
          </w:p>
          <w:p w14:paraId="6A8C91F7" w14:textId="77777777" w:rsidR="00E25EBB" w:rsidRDefault="00E25EBB">
            <w:pPr>
              <w:shd w:val="clear" w:color="auto" w:fill="FFFFFF"/>
              <w:spacing w:line="31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C89AAE" w14:textId="77777777" w:rsidR="00E25EBB" w:rsidRDefault="00946F93">
            <w:pPr>
              <w:shd w:val="clear" w:color="auto" w:fill="FFFFFF"/>
              <w:spacing w:line="31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 все молодцы! Спасибо, что заботитесь о нашей планете и помогаете ей быть лучше. Пусть эти сладости сделают ваш день еще более радостным!</w:t>
            </w:r>
          </w:p>
          <w:p w14:paraId="03E2D8E9" w14:textId="77777777" w:rsidR="00E25EBB" w:rsidRDefault="00946F93">
            <w:pPr>
              <w:shd w:val="clear" w:color="auto" w:fill="FFFFFF"/>
              <w:spacing w:line="32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скорых встреч!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A81200" w14:textId="77777777" w:rsidR="00E25EBB" w:rsidRDefault="00946F93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  <w:p w14:paraId="3AC75C0C" w14:textId="77777777" w:rsidR="00E25EBB" w:rsidRDefault="00946F93">
            <w:pPr>
              <w:spacing w:before="240" w:after="240"/>
              <w:ind w:left="-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Слушают учителя.</w:t>
            </w:r>
          </w:p>
          <w:p w14:paraId="0D230E3B" w14:textId="77777777" w:rsidR="00E25EBB" w:rsidRDefault="00946F93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“Д” и “А”.</w:t>
            </w:r>
          </w:p>
          <w:p w14:paraId="14E5A70E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4691B6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50D3DA" w14:textId="77777777" w:rsidR="00E25EBB" w:rsidRDefault="00946F93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выполняли разные задания.</w:t>
            </w:r>
          </w:p>
          <w:p w14:paraId="3EDC18C7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AF682E" w14:textId="77777777" w:rsidR="00E25EBB" w:rsidRDefault="00946F93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Слушают учителя.</w:t>
            </w:r>
          </w:p>
          <w:p w14:paraId="103C770B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AF9BA9" w14:textId="77777777" w:rsidR="00E25EBB" w:rsidRDefault="00946F93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Выполняют задание.</w:t>
            </w:r>
          </w:p>
          <w:p w14:paraId="3DF3AB37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FC2A88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F87D2C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E6CBB0" w14:textId="77777777" w:rsidR="00E25EBB" w:rsidRDefault="00946F93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Собирают слово “природа”</w:t>
            </w:r>
          </w:p>
          <w:p w14:paraId="3320FC73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8195A2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5610C3" w14:textId="77777777" w:rsidR="00E25EBB" w:rsidRDefault="00946F93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Слушают учителя.</w:t>
            </w:r>
          </w:p>
          <w:p w14:paraId="19CDE96D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80B352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6C1785" w14:textId="77777777" w:rsidR="00E25EBB" w:rsidRDefault="00946F93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Получают сладкие призы.</w:t>
            </w:r>
          </w:p>
          <w:p w14:paraId="44CF3523" w14:textId="77777777" w:rsidR="00E25EBB" w:rsidRDefault="00E25EBB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36682A" w14:textId="77777777" w:rsidR="00E25EBB" w:rsidRDefault="00946F93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Прощаются с учителем.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46F50A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Словесный: слово учителя, беседа, наводящие вопросы.</w:t>
            </w:r>
          </w:p>
          <w:p w14:paraId="73335C0B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Наглядный: раздаточный материал, демонстрация презентации.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5F02EB" w14:textId="77777777" w:rsidR="00E25EBB" w:rsidRDefault="00946F93">
            <w:pPr>
              <w:spacing w:before="240" w:after="240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Ф, Г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FF9AA9" w14:textId="77777777" w:rsidR="00E25EBB" w:rsidRDefault="00946F93">
            <w:pPr>
              <w:spacing w:before="240" w:after="240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Раздаточный материал, наградной материал, магниты </w:t>
            </w:r>
          </w:p>
        </w:tc>
      </w:tr>
    </w:tbl>
    <w:p w14:paraId="33BFEF20" w14:textId="77777777" w:rsidR="00E25EBB" w:rsidRDefault="00E25EBB"/>
    <w:sectPr w:rsidR="00E25EBB" w:rsidSect="003C1DBA">
      <w:footerReference w:type="default" r:id="rId7"/>
      <w:pgSz w:w="16834" w:h="11909" w:orient="landscape"/>
      <w:pgMar w:top="720" w:right="720" w:bottom="142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C7014" w14:textId="77777777" w:rsidR="00AC7D07" w:rsidRDefault="00AC7D07">
      <w:pPr>
        <w:spacing w:line="240" w:lineRule="auto"/>
      </w:pPr>
      <w:r>
        <w:separator/>
      </w:r>
    </w:p>
  </w:endnote>
  <w:endnote w:type="continuationSeparator" w:id="0">
    <w:p w14:paraId="1624DB95" w14:textId="77777777" w:rsidR="00AC7D07" w:rsidRDefault="00AC7D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1BC79" w14:textId="77777777" w:rsidR="00E25EBB" w:rsidRDefault="00E25E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97FF" w14:textId="77777777" w:rsidR="00AC7D07" w:rsidRDefault="00AC7D07">
      <w:pPr>
        <w:spacing w:line="240" w:lineRule="auto"/>
      </w:pPr>
      <w:r>
        <w:separator/>
      </w:r>
    </w:p>
  </w:footnote>
  <w:footnote w:type="continuationSeparator" w:id="0">
    <w:p w14:paraId="39B571C0" w14:textId="77777777" w:rsidR="00AC7D07" w:rsidRDefault="00AC7D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63FE6"/>
    <w:multiLevelType w:val="multilevel"/>
    <w:tmpl w:val="26DE7F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4126652"/>
    <w:multiLevelType w:val="multilevel"/>
    <w:tmpl w:val="402430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8E61EB4"/>
    <w:multiLevelType w:val="multilevel"/>
    <w:tmpl w:val="353CB3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EBB"/>
    <w:rsid w:val="00165E8D"/>
    <w:rsid w:val="00280004"/>
    <w:rsid w:val="002A4651"/>
    <w:rsid w:val="003C1238"/>
    <w:rsid w:val="003C1DBA"/>
    <w:rsid w:val="003E308A"/>
    <w:rsid w:val="005D0839"/>
    <w:rsid w:val="008E2EB7"/>
    <w:rsid w:val="00946F93"/>
    <w:rsid w:val="00A22F03"/>
    <w:rsid w:val="00AC7D07"/>
    <w:rsid w:val="00C84D69"/>
    <w:rsid w:val="00DE5F83"/>
    <w:rsid w:val="00E25EBB"/>
    <w:rsid w:val="00EA1B35"/>
    <w:rsid w:val="00F3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5C105"/>
  <w15:docId w15:val="{FA4AC5B9-700E-4EA4-8E38-266DACCB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Кристина Ляшкевич</cp:lastModifiedBy>
  <cp:revision>11</cp:revision>
  <cp:lastPrinted>2024-11-14T15:15:00Z</cp:lastPrinted>
  <dcterms:created xsi:type="dcterms:W3CDTF">2024-11-14T09:56:00Z</dcterms:created>
  <dcterms:modified xsi:type="dcterms:W3CDTF">2026-03-10T18:51:00Z</dcterms:modified>
</cp:coreProperties>
</file>